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4: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《中共广东省委党校（广东行政学院）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2025年度公开招聘教研人员公告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并理解其内容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填写的个人信息和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的应聘材料均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、准确、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，并承担不实承诺相关责任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手写签名）：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身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承  诺  日  期:       年      月     日</w:t>
      </w:r>
    </w:p>
    <w:p>
      <w:pPr>
        <w:jc w:val="center"/>
        <w:rPr>
          <w:rFonts w:ascii="仿宋" w:hAnsi="仿宋" w:eastAsia="仿宋"/>
          <w:sz w:val="32"/>
          <w:szCs w:val="36"/>
        </w:rPr>
      </w:pPr>
    </w:p>
    <w:p>
      <w:pPr>
        <w:ind w:firstLine="6080" w:firstLineChars="1900"/>
        <w:rPr>
          <w:rFonts w:ascii="仿宋" w:hAnsi="仿宋" w:eastAsia="仿宋"/>
          <w:sz w:val="32"/>
          <w:szCs w:val="36"/>
        </w:rPr>
      </w:pP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mU4NGMwMGMwOTY5YTU2ZjA2M2I3ZWVhMDYzMDgifQ=="/>
  </w:docVars>
  <w:rsids>
    <w:rsidRoot w:val="0097795E"/>
    <w:rsid w:val="00141D2D"/>
    <w:rsid w:val="001913F1"/>
    <w:rsid w:val="001A3322"/>
    <w:rsid w:val="001F1E8B"/>
    <w:rsid w:val="0041580B"/>
    <w:rsid w:val="004675FB"/>
    <w:rsid w:val="004D48A5"/>
    <w:rsid w:val="005B1428"/>
    <w:rsid w:val="006E1001"/>
    <w:rsid w:val="006E69E9"/>
    <w:rsid w:val="00701616"/>
    <w:rsid w:val="007D60DE"/>
    <w:rsid w:val="0081115B"/>
    <w:rsid w:val="008A6673"/>
    <w:rsid w:val="008F1B69"/>
    <w:rsid w:val="009469B8"/>
    <w:rsid w:val="0097795E"/>
    <w:rsid w:val="009D5BF4"/>
    <w:rsid w:val="00A902ED"/>
    <w:rsid w:val="00AB05B5"/>
    <w:rsid w:val="00C10819"/>
    <w:rsid w:val="00C1095F"/>
    <w:rsid w:val="00CF595C"/>
    <w:rsid w:val="00FF719F"/>
    <w:rsid w:val="05BF11C9"/>
    <w:rsid w:val="0ABD1304"/>
    <w:rsid w:val="2A8A161F"/>
    <w:rsid w:val="2FD5CFEE"/>
    <w:rsid w:val="31D2622D"/>
    <w:rsid w:val="36FA0349"/>
    <w:rsid w:val="45BF4DC5"/>
    <w:rsid w:val="4CC62B56"/>
    <w:rsid w:val="56A77EB7"/>
    <w:rsid w:val="5BFC331A"/>
    <w:rsid w:val="67D4480C"/>
    <w:rsid w:val="6DE67F87"/>
    <w:rsid w:val="7E7BEFDA"/>
    <w:rsid w:val="7FEB7997"/>
    <w:rsid w:val="B635416A"/>
    <w:rsid w:val="BFBEA393"/>
    <w:rsid w:val="DB1FC98B"/>
    <w:rsid w:val="F4F38EE6"/>
    <w:rsid w:val="F7EE72F1"/>
    <w:rsid w:val="FBEFA29C"/>
    <w:rsid w:val="FBFFC30F"/>
    <w:rsid w:val="FCFF845B"/>
    <w:rsid w:val="FDDFB977"/>
    <w:rsid w:val="FFD56272"/>
    <w:rsid w:val="FFF7A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114</TotalTime>
  <ScaleCrop>false</ScaleCrop>
  <LinksUpToDate>false</LinksUpToDate>
  <CharactersWithSpaces>592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2020-01-20T01:00:00Z</dcterms:created>
  <dc:creator>戴娟</dc:creator>
  <cp:lastModifiedBy>user</cp:lastModifiedBy>
  <cp:lastPrinted>2024-12-23T19:17:00Z</cp:lastPrinted>
  <dcterms:modified xsi:type="dcterms:W3CDTF">2025-02-24T11:25:36Z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8399BE5A489F4A5EA9E4E5F7DE5E8557</vt:lpwstr>
  </property>
</Properties>
</file>